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27" w:rsidRPr="0058251F" w:rsidRDefault="00EC5709" w:rsidP="0058251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bookmarkStart w:id="0" w:name="block-19448362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B24227" w:rsidRPr="0058251F" w:rsidRDefault="00EC5709" w:rsidP="0058251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ca7504fb-a4f4-48c8-ab7c-756ffe56e67b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Департамент образования и науки Ханты-Мансийского автономного округа-Югры</w:t>
      </w:r>
      <w:bookmarkEnd w:id="1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B24227" w:rsidRPr="0058251F" w:rsidRDefault="00EC5709" w:rsidP="0058251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5858e69b-b955-4d5b-94a8-f3a644af01d4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ОБРАЗОВАНИЕ ГОРОДС</w:t>
      </w:r>
      <w:bookmarkStart w:id="3" w:name="_GoBack"/>
      <w:bookmarkEnd w:id="3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КОЙ ОКРУГ СУРГУТ АДМИНИСТРАЦИЯ ГОРОДА ДЕПАРТАМЕНТ ОБРАЗОВАНИЯ </w:t>
      </w:r>
      <w:bookmarkEnd w:id="2"/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58251F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B24227" w:rsidRPr="0058251F" w:rsidRDefault="00EC5709" w:rsidP="0058251F">
      <w:pPr>
        <w:spacing w:after="0" w:line="240" w:lineRule="auto"/>
        <w:ind w:left="119"/>
        <w:jc w:val="center"/>
        <w:rPr>
          <w:sz w:val="24"/>
          <w:szCs w:val="24"/>
          <w:lang w:val="ru-RU"/>
        </w:rPr>
      </w:pPr>
      <w:r w:rsidRPr="0058251F">
        <w:rPr>
          <w:rFonts w:ascii="Times New Roman" w:hAnsi="Times New Roman"/>
          <w:b/>
          <w:color w:val="000000"/>
          <w:sz w:val="24"/>
          <w:szCs w:val="24"/>
          <w:lang w:val="ru-RU"/>
        </w:rPr>
        <w:t>МБОУ СОШ № 18 имени В. Я. Алексеева</w:t>
      </w:r>
    </w:p>
    <w:p w:rsidR="00B24227" w:rsidRPr="006B2ACA" w:rsidRDefault="00B24227">
      <w:pPr>
        <w:spacing w:after="0"/>
        <w:ind w:left="120"/>
        <w:rPr>
          <w:lang w:val="ru-RU"/>
        </w:rPr>
      </w:pPr>
    </w:p>
    <w:p w:rsidR="00B24227" w:rsidRPr="006B2ACA" w:rsidRDefault="00B24227" w:rsidP="0058251F">
      <w:pPr>
        <w:spacing w:after="0"/>
        <w:rPr>
          <w:lang w:val="ru-RU"/>
        </w:rPr>
      </w:pPr>
    </w:p>
    <w:p w:rsidR="00B24227" w:rsidRPr="006B2ACA" w:rsidRDefault="00B2422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C570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C57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кафедры ОН</w:t>
            </w:r>
          </w:p>
          <w:p w:rsidR="004E6975" w:rsidRDefault="00EC57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C57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Епифанов К.В.</w:t>
            </w:r>
          </w:p>
          <w:p w:rsidR="004E6975" w:rsidRDefault="00EC57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6B2A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25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C570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C570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EC570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C570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Савельева Е.Н.</w:t>
            </w:r>
          </w:p>
          <w:p w:rsidR="004E6975" w:rsidRDefault="00EC570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25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C57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C570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C570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C570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Калаганова Е.В.</w:t>
            </w:r>
          </w:p>
          <w:p w:rsidR="000E6D86" w:rsidRDefault="00EC570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Ш18-13-489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8251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4227" w:rsidRDefault="00B24227">
      <w:pPr>
        <w:spacing w:after="0"/>
        <w:ind w:left="120"/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24227" w:rsidRDefault="00B24227">
      <w:pPr>
        <w:spacing w:after="0"/>
        <w:ind w:left="120"/>
      </w:pPr>
    </w:p>
    <w:p w:rsidR="00B24227" w:rsidRDefault="00B24227">
      <w:pPr>
        <w:spacing w:after="0"/>
        <w:ind w:left="120"/>
      </w:pPr>
    </w:p>
    <w:p w:rsidR="00B24227" w:rsidRDefault="00B24227">
      <w:pPr>
        <w:spacing w:after="0"/>
        <w:ind w:left="120"/>
      </w:pPr>
    </w:p>
    <w:p w:rsidR="00B24227" w:rsidRDefault="00EC57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24227" w:rsidRDefault="00EC57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2600811)</w:t>
      </w:r>
    </w:p>
    <w:p w:rsidR="00B24227" w:rsidRDefault="00B24227">
      <w:pPr>
        <w:spacing w:after="0"/>
        <w:ind w:left="120"/>
        <w:jc w:val="center"/>
      </w:pPr>
    </w:p>
    <w:p w:rsidR="00B24227" w:rsidRDefault="00EC570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B24227" w:rsidRDefault="00EC570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B24227">
      <w:pPr>
        <w:spacing w:after="0"/>
        <w:ind w:left="120"/>
        <w:jc w:val="center"/>
      </w:pPr>
    </w:p>
    <w:p w:rsidR="00B24227" w:rsidRDefault="00EC5709" w:rsidP="006B2AC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f4f51048-cb84-4c82-af6a-284ffbd4033b"/>
      <w:r>
        <w:rPr>
          <w:rFonts w:ascii="Times New Roman" w:hAnsi="Times New Roman"/>
          <w:b/>
          <w:color w:val="000000"/>
          <w:sz w:val="28"/>
        </w:rPr>
        <w:t>Сургут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24227" w:rsidRDefault="00B24227">
      <w:pPr>
        <w:sectPr w:rsidR="00B24227">
          <w:pgSz w:w="11906" w:h="16383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 w:line="264" w:lineRule="auto"/>
        <w:ind w:left="120"/>
        <w:jc w:val="both"/>
      </w:pPr>
      <w:bookmarkStart w:id="6" w:name="block-1944836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24227" w:rsidRDefault="00B24227">
      <w:pPr>
        <w:spacing w:after="0" w:line="264" w:lineRule="auto"/>
        <w:ind w:left="120"/>
        <w:jc w:val="both"/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24227" w:rsidRDefault="00EC570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B24227" w:rsidRPr="006B2ACA" w:rsidRDefault="00EC5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B24227" w:rsidRPr="006B2ACA" w:rsidRDefault="00EC5709">
      <w:pPr>
        <w:numPr>
          <w:ilvl w:val="0"/>
          <w:numId w:val="1"/>
        </w:numPr>
        <w:spacing w:after="0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B24227" w:rsidRPr="006B2ACA" w:rsidRDefault="00EC5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B24227" w:rsidRPr="006B2ACA" w:rsidRDefault="00EC5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B24227" w:rsidRPr="006B2ACA" w:rsidRDefault="00EC570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58251F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8251F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B24227" w:rsidRPr="0058251F" w:rsidRDefault="00B24227">
      <w:pPr>
        <w:rPr>
          <w:lang w:val="ru-RU"/>
        </w:rPr>
        <w:sectPr w:rsidR="00B24227" w:rsidRPr="0058251F">
          <w:pgSz w:w="11906" w:h="16383"/>
          <w:pgMar w:top="1134" w:right="850" w:bottom="1134" w:left="1701" w:header="720" w:footer="720" w:gutter="0"/>
          <w:cols w:space="720"/>
        </w:sect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bookmarkStart w:id="7" w:name="block-19448366"/>
      <w:bookmarkEnd w:id="6"/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Индию. </w:t>
      </w:r>
      <w:r w:rsidRPr="006B2ACA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B2ACA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Развитие экономики в европейских странах в период зрелого Средневековья. </w:t>
      </w:r>
      <w:r w:rsidRPr="006B2ACA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Экспансия турок-османов. </w:t>
      </w:r>
      <w:r w:rsidRPr="006B2ACA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B24227" w:rsidRPr="006B2ACA" w:rsidRDefault="00B24227">
      <w:pPr>
        <w:spacing w:after="0"/>
        <w:ind w:left="120"/>
        <w:rPr>
          <w:lang w:val="ru-RU"/>
        </w:rPr>
      </w:pPr>
    </w:p>
    <w:p w:rsidR="00B24227" w:rsidRPr="006B2ACA" w:rsidRDefault="00EC5709">
      <w:pPr>
        <w:spacing w:after="0"/>
        <w:ind w:left="120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B24227" w:rsidRPr="006B2ACA" w:rsidRDefault="00B24227">
      <w:pPr>
        <w:spacing w:after="0"/>
        <w:ind w:left="120"/>
        <w:rPr>
          <w:lang w:val="ru-RU"/>
        </w:rPr>
      </w:pP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Походы Батыя на Восточную Европу. </w:t>
      </w:r>
      <w:r w:rsidRPr="006B2ACA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</w:t>
      </w:r>
      <w:r w:rsidRPr="006B2ACA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6B2ACA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Андрусовское перемирие. </w:t>
      </w:r>
      <w:r w:rsidRPr="006B2ACA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Английское Просвещение; Дж. Локк и Т. Гоббс. </w:t>
      </w:r>
      <w:r w:rsidRPr="006B2ACA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Ярмарки и их роль во внутренней торговле. </w:t>
      </w:r>
      <w:r w:rsidRPr="006B2ACA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B24227" w:rsidRPr="0058251F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58251F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58251F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 w:rsidRPr="0058251F">
        <w:rPr>
          <w:rFonts w:ascii="Times New Roman" w:hAnsi="Times New Roman"/>
          <w:color w:val="000000"/>
          <w:sz w:val="28"/>
          <w:lang w:val="ru-RU"/>
        </w:rPr>
        <w:t>Возникновение и распространение марксизма.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B2ACA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B24227" w:rsidRPr="0058251F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 w:rsidRPr="0058251F">
        <w:rPr>
          <w:rFonts w:ascii="Times New Roman" w:hAnsi="Times New Roman"/>
          <w:color w:val="000000"/>
          <w:sz w:val="28"/>
          <w:lang w:val="ru-RU"/>
        </w:rPr>
        <w:t>Парижская коммуна.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К. Кавур, Дж. Гарибальди.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B24227" w:rsidRPr="0058251F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 w:rsidRPr="0058251F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Тильзитский мир.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Царство Польское. Польское восстание 1830–1831 гг. Присоединение Грузии и Закавказья. </w:t>
      </w:r>
      <w:r w:rsidRPr="006B2ACA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Рост общественной самодеятельности. </w:t>
      </w:r>
      <w:r w:rsidRPr="006B2ACA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B2ACA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Разработка семейной политики. </w:t>
      </w:r>
      <w:r w:rsidRPr="006B2ACA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B24227" w:rsidRPr="006B2ACA" w:rsidRDefault="00B24227">
      <w:pPr>
        <w:rPr>
          <w:lang w:val="ru-RU"/>
        </w:rPr>
        <w:sectPr w:rsidR="00B24227" w:rsidRPr="006B2ACA">
          <w:pgSz w:w="11906" w:h="16383"/>
          <w:pgMar w:top="1134" w:right="850" w:bottom="1134" w:left="1701" w:header="720" w:footer="720" w:gutter="0"/>
          <w:cols w:space="720"/>
        </w:sect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bookmarkStart w:id="8" w:name="block-19448367"/>
      <w:bookmarkEnd w:id="7"/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B2ACA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24227" w:rsidRPr="006B2ACA" w:rsidRDefault="00B24227">
      <w:pPr>
        <w:spacing w:after="0"/>
        <w:ind w:left="120"/>
        <w:rPr>
          <w:lang w:val="ru-RU"/>
        </w:rPr>
      </w:pPr>
    </w:p>
    <w:p w:rsidR="00B24227" w:rsidRPr="006B2ACA" w:rsidRDefault="00EC5709">
      <w:pPr>
        <w:spacing w:after="0"/>
        <w:ind w:left="120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B24227" w:rsidRPr="006B2ACA" w:rsidRDefault="00EC5709">
      <w:pPr>
        <w:spacing w:after="0" w:line="264" w:lineRule="auto"/>
        <w:ind w:firstLine="60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227" w:rsidRPr="006B2ACA" w:rsidRDefault="00EC57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B24227" w:rsidRPr="006B2ACA" w:rsidRDefault="00EC57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B24227" w:rsidRPr="006B2ACA" w:rsidRDefault="00EC570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227" w:rsidRPr="006B2ACA" w:rsidRDefault="00EC57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B24227" w:rsidRPr="006B2ACA" w:rsidRDefault="00EC570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227" w:rsidRPr="006B2ACA" w:rsidRDefault="00EC57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24227" w:rsidRPr="006B2ACA" w:rsidRDefault="00EC570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227" w:rsidRPr="006B2ACA" w:rsidRDefault="00EC5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B24227" w:rsidRPr="006B2ACA" w:rsidRDefault="00EC5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B24227" w:rsidRPr="006B2ACA" w:rsidRDefault="00EC570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227" w:rsidRPr="006B2ACA" w:rsidRDefault="00EC5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B24227" w:rsidRPr="006B2ACA" w:rsidRDefault="00EC5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B24227" w:rsidRPr="006B2ACA" w:rsidRDefault="00EC5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B24227" w:rsidRPr="006B2ACA" w:rsidRDefault="00EC570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B24227" w:rsidRPr="006B2ACA" w:rsidRDefault="00EC570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227" w:rsidRPr="006B2ACA" w:rsidRDefault="00EC57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B24227" w:rsidRPr="006B2ACA" w:rsidRDefault="00EC570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227" w:rsidRPr="006B2ACA" w:rsidRDefault="00EC57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B24227" w:rsidRPr="006B2ACA" w:rsidRDefault="00EC57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B24227" w:rsidRPr="006B2ACA" w:rsidRDefault="00EC570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227" w:rsidRPr="006B2ACA" w:rsidRDefault="00EC57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B24227" w:rsidRPr="006B2ACA" w:rsidRDefault="00EC570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227" w:rsidRPr="006B2ACA" w:rsidRDefault="00EC57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B24227" w:rsidRPr="006B2ACA" w:rsidRDefault="00EC570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227" w:rsidRPr="006B2ACA" w:rsidRDefault="00EC57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B24227" w:rsidRPr="006B2ACA" w:rsidRDefault="00EC57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B24227" w:rsidRPr="006B2ACA" w:rsidRDefault="00EC57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B24227" w:rsidRPr="006B2ACA" w:rsidRDefault="00EC57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B24227" w:rsidRPr="006B2ACA" w:rsidRDefault="00EC570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227" w:rsidRPr="006B2ACA" w:rsidRDefault="00EC57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B24227" w:rsidRPr="006B2ACA" w:rsidRDefault="00EC57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B24227" w:rsidRPr="006B2ACA" w:rsidRDefault="00EC57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B24227" w:rsidRPr="006B2ACA" w:rsidRDefault="00EC570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227" w:rsidRPr="006B2ACA" w:rsidRDefault="00EC57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B24227" w:rsidRPr="006B2ACA" w:rsidRDefault="00EC57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227" w:rsidRPr="006B2ACA" w:rsidRDefault="00EC57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B24227" w:rsidRPr="006B2ACA" w:rsidRDefault="00EC570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227" w:rsidRPr="006B2ACA" w:rsidRDefault="00EC57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B24227" w:rsidRPr="006B2ACA" w:rsidRDefault="00EC570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227" w:rsidRPr="006B2ACA" w:rsidRDefault="00EC57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B24227" w:rsidRPr="006B2ACA" w:rsidRDefault="00EC570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227" w:rsidRPr="006B2ACA" w:rsidRDefault="00EC57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B24227" w:rsidRPr="006B2ACA" w:rsidRDefault="00EC57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B24227" w:rsidRPr="006B2ACA" w:rsidRDefault="00EC570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227" w:rsidRPr="006B2ACA" w:rsidRDefault="00EC57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24227" w:rsidRPr="006B2ACA" w:rsidRDefault="00EC570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227" w:rsidRPr="006B2ACA" w:rsidRDefault="00EC570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B24227" w:rsidRPr="006B2ACA" w:rsidRDefault="00EC570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227" w:rsidRPr="006B2ACA" w:rsidRDefault="00EC57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B24227" w:rsidRPr="006B2ACA" w:rsidRDefault="00EC57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B24227" w:rsidRPr="006B2ACA" w:rsidRDefault="00EC57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B24227" w:rsidRPr="006B2ACA" w:rsidRDefault="00EC570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227" w:rsidRPr="006B2ACA" w:rsidRDefault="00EC57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B24227" w:rsidRDefault="00EC5709">
      <w:pPr>
        <w:numPr>
          <w:ilvl w:val="0"/>
          <w:numId w:val="21"/>
        </w:numPr>
        <w:spacing w:after="0" w:line="264" w:lineRule="auto"/>
        <w:jc w:val="both"/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B24227" w:rsidRPr="006B2ACA" w:rsidRDefault="00EC57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B24227" w:rsidRPr="006B2ACA" w:rsidRDefault="00EC5709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B24227" w:rsidRPr="006B2ACA" w:rsidRDefault="00EC5709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227" w:rsidRPr="006B2ACA" w:rsidRDefault="00EC57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B24227" w:rsidRPr="006B2ACA" w:rsidRDefault="00EC5709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B24227" w:rsidRDefault="00EC5709">
      <w:pPr>
        <w:numPr>
          <w:ilvl w:val="0"/>
          <w:numId w:val="23"/>
        </w:numPr>
        <w:spacing w:after="0" w:line="264" w:lineRule="auto"/>
        <w:jc w:val="both"/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B24227" w:rsidRDefault="00B24227">
      <w:pPr>
        <w:spacing w:after="0" w:line="264" w:lineRule="auto"/>
        <w:ind w:left="120"/>
        <w:jc w:val="both"/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227" w:rsidRPr="006B2ACA" w:rsidRDefault="00EC57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B24227" w:rsidRPr="006B2ACA" w:rsidRDefault="00EC5709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B24227" w:rsidRPr="006B2ACA" w:rsidRDefault="00EC570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227" w:rsidRPr="006B2ACA" w:rsidRDefault="00EC5709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227" w:rsidRPr="006B2ACA" w:rsidRDefault="00EC570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227" w:rsidRPr="006B2ACA" w:rsidRDefault="00EC5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B24227" w:rsidRPr="006B2ACA" w:rsidRDefault="00EC5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B24227" w:rsidRPr="006B2ACA" w:rsidRDefault="00EC570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227" w:rsidRPr="006B2ACA" w:rsidRDefault="00EC5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B24227" w:rsidRPr="006B2ACA" w:rsidRDefault="00EC5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B24227" w:rsidRPr="006B2ACA" w:rsidRDefault="00EC5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227" w:rsidRPr="006B2ACA" w:rsidRDefault="00EC570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B24227" w:rsidRPr="006B2ACA" w:rsidRDefault="00EC570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227" w:rsidRPr="006B2ACA" w:rsidRDefault="00EC570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B24227" w:rsidRPr="006B2ACA" w:rsidRDefault="00EC570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4227" w:rsidRPr="006B2ACA" w:rsidRDefault="00B24227">
      <w:pPr>
        <w:spacing w:after="0" w:line="264" w:lineRule="auto"/>
        <w:ind w:left="120"/>
        <w:jc w:val="both"/>
        <w:rPr>
          <w:lang w:val="ru-RU"/>
        </w:rPr>
      </w:pP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B24227" w:rsidRPr="006B2ACA" w:rsidRDefault="00EC57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B24227" w:rsidRPr="006B2ACA" w:rsidRDefault="00EC57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227" w:rsidRPr="006B2ACA" w:rsidRDefault="00EC570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B24227" w:rsidRPr="006B2ACA" w:rsidRDefault="00EC57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227" w:rsidRPr="006B2ACA" w:rsidRDefault="00EC57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B24227" w:rsidRDefault="00EC5709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B24227" w:rsidRPr="006B2ACA" w:rsidRDefault="00EC570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B24227" w:rsidRPr="006B2ACA" w:rsidRDefault="00EC5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B24227" w:rsidRPr="006B2ACA" w:rsidRDefault="00EC570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B24227" w:rsidRPr="006B2ACA" w:rsidRDefault="00EC5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B24227" w:rsidRPr="006B2ACA" w:rsidRDefault="00EC5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B24227" w:rsidRPr="006B2ACA" w:rsidRDefault="00EC5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B24227" w:rsidRPr="006B2ACA" w:rsidRDefault="00EC570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B24227" w:rsidRPr="006B2ACA" w:rsidRDefault="00EC5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B24227" w:rsidRPr="006B2ACA" w:rsidRDefault="00EC5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B24227" w:rsidRPr="006B2ACA" w:rsidRDefault="00EC5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B24227" w:rsidRPr="006B2ACA" w:rsidRDefault="00EC570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B24227" w:rsidRPr="006B2ACA" w:rsidRDefault="00EC5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B24227" w:rsidRPr="006B2ACA" w:rsidRDefault="00EC5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B24227" w:rsidRPr="006B2ACA" w:rsidRDefault="00EC5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B24227" w:rsidRPr="006B2ACA" w:rsidRDefault="00EC5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B24227" w:rsidRPr="006B2ACA" w:rsidRDefault="00EC570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B24227" w:rsidRPr="006B2ACA" w:rsidRDefault="00EC5709">
      <w:pPr>
        <w:spacing w:after="0" w:line="264" w:lineRule="auto"/>
        <w:ind w:left="120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B24227" w:rsidRPr="006B2ACA" w:rsidRDefault="00EC57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B24227" w:rsidRPr="006B2ACA" w:rsidRDefault="00EC57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B24227" w:rsidRPr="006B2ACA" w:rsidRDefault="00EC570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B24227" w:rsidRDefault="00EC5709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B24227" w:rsidRPr="006B2ACA" w:rsidRDefault="00EC5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B24227" w:rsidRPr="006B2ACA" w:rsidRDefault="00EC5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B24227" w:rsidRPr="006B2ACA" w:rsidRDefault="00EC5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B24227" w:rsidRPr="006B2ACA" w:rsidRDefault="00EC570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B24227" w:rsidRPr="006B2ACA" w:rsidRDefault="00B24227">
      <w:pPr>
        <w:rPr>
          <w:lang w:val="ru-RU"/>
        </w:rPr>
        <w:sectPr w:rsidR="00B24227" w:rsidRPr="006B2ACA">
          <w:pgSz w:w="11906" w:h="16383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bookmarkStart w:id="9" w:name="block-19448363"/>
      <w:bookmarkEnd w:id="8"/>
      <w:r w:rsidRPr="006B2AC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B2422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B2422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2422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B2422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B2422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B2AC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bookmarkStart w:id="10" w:name="block-194483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3472"/>
        <w:gridCol w:w="1141"/>
        <w:gridCol w:w="1841"/>
        <w:gridCol w:w="1910"/>
        <w:gridCol w:w="1423"/>
        <w:gridCol w:w="3356"/>
      </w:tblGrid>
      <w:tr w:rsidR="00B24227">
        <w:trPr>
          <w:trHeight w:val="144"/>
          <w:tblCellSpacing w:w="20" w:type="nil"/>
        </w:trPr>
        <w:tc>
          <w:tcPr>
            <w:tcW w:w="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9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42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1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2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9"/>
        <w:gridCol w:w="3840"/>
        <w:gridCol w:w="1173"/>
        <w:gridCol w:w="1841"/>
        <w:gridCol w:w="1910"/>
        <w:gridCol w:w="1423"/>
        <w:gridCol w:w="2934"/>
      </w:tblGrid>
      <w:tr w:rsidR="00B24227">
        <w:trPr>
          <w:trHeight w:val="144"/>
          <w:tblCellSpacing w:w="20" w:type="nil"/>
        </w:trPr>
        <w:tc>
          <w:tcPr>
            <w:tcW w:w="3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7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23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3929"/>
        <w:gridCol w:w="1162"/>
        <w:gridCol w:w="1841"/>
        <w:gridCol w:w="1910"/>
        <w:gridCol w:w="1423"/>
        <w:gridCol w:w="2873"/>
      </w:tblGrid>
      <w:tr w:rsidR="00B2422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22"/>
        <w:gridCol w:w="1203"/>
        <w:gridCol w:w="1841"/>
        <w:gridCol w:w="1910"/>
        <w:gridCol w:w="1423"/>
        <w:gridCol w:w="2873"/>
      </w:tblGrid>
      <w:tr w:rsidR="00B24227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B2422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4227" w:rsidRDefault="00B242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4227" w:rsidRDefault="00B24227"/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сферы и направления 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24227" w:rsidRPr="0058251F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B2A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B24227" w:rsidRDefault="00B24227">
            <w:pPr>
              <w:spacing w:after="0"/>
              <w:ind w:left="135"/>
            </w:pPr>
          </w:p>
        </w:tc>
      </w:tr>
      <w:tr w:rsidR="00B242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4227" w:rsidRPr="006B2ACA" w:rsidRDefault="00EC5709">
            <w:pPr>
              <w:spacing w:after="0"/>
              <w:ind w:left="135"/>
              <w:rPr>
                <w:lang w:val="ru-RU"/>
              </w:rPr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 w:rsidRPr="006B2A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B24227" w:rsidRDefault="00EC570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24227" w:rsidRDefault="00B24227"/>
        </w:tc>
      </w:tr>
    </w:tbl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B24227">
      <w:pPr>
        <w:sectPr w:rsidR="00B2422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4227" w:rsidRDefault="00EC5709">
      <w:pPr>
        <w:spacing w:after="0"/>
        <w:ind w:left="120"/>
      </w:pPr>
      <w:bookmarkStart w:id="11" w:name="block-194483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24227" w:rsidRDefault="00EC570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4227" w:rsidRPr="0058251F" w:rsidRDefault="00EC5709">
      <w:pPr>
        <w:spacing w:after="0" w:line="480" w:lineRule="auto"/>
        <w:ind w:left="120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 xml:space="preserve">​‌•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мира : 5-й класс : учебник / Вигасин А. А., Годер Г. И., Свенцицкая И. С.; под ред. </w:t>
      </w:r>
      <w:r>
        <w:rPr>
          <w:rFonts w:ascii="Times New Roman" w:hAnsi="Times New Roman"/>
          <w:color w:val="000000"/>
          <w:sz w:val="28"/>
        </w:rPr>
        <w:t>Искендерова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Средних веков : 6-й класс : учебник, 6 класс/ Агибалова Е. В., Донской Г. М. ; под ред. </w:t>
      </w:r>
      <w:r>
        <w:rPr>
          <w:rFonts w:ascii="Times New Roman" w:hAnsi="Times New Roman"/>
          <w:color w:val="000000"/>
          <w:sz w:val="28"/>
        </w:rPr>
        <w:t>Сванидзе А. А.,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века: </w:t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учебник для 6 класса общеобразовательных организаций, 6 класс/ Пчёлов Е.В., Лукин П.В.; под науч. ред. </w:t>
      </w:r>
      <w:r>
        <w:rPr>
          <w:rFonts w:ascii="Times New Roman" w:hAnsi="Times New Roman"/>
          <w:color w:val="000000"/>
          <w:sz w:val="28"/>
        </w:rPr>
        <w:t>Петрова Ю.А., ООО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XVII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век: учебник для 7 класса общеобразовательных организаций, 7 класс/ Дмитриева О.В.; под науч. ред. </w:t>
      </w:r>
      <w:r>
        <w:rPr>
          <w:rFonts w:ascii="Times New Roman" w:hAnsi="Times New Roman"/>
          <w:color w:val="000000"/>
          <w:sz w:val="28"/>
        </w:rPr>
        <w:t>Карпова С.П., ООО «Русское слово - учебник»</w:t>
      </w:r>
      <w:r>
        <w:rPr>
          <w:sz w:val="28"/>
        </w:rPr>
        <w:br/>
      </w:r>
      <w:bookmarkStart w:id="12" w:name="c6612d7c-6144-4cab-b55c-f60ef824c9f9"/>
      <w:r>
        <w:rPr>
          <w:rFonts w:ascii="Times New Roman" w:hAnsi="Times New Roman"/>
          <w:color w:val="000000"/>
          <w:sz w:val="28"/>
        </w:rPr>
        <w:t xml:space="preserve"> • История. 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Ванюшкина Л. М. и другие ; под ред. </w:t>
      </w:r>
      <w:r w:rsidRPr="0058251F">
        <w:rPr>
          <w:rFonts w:ascii="Times New Roman" w:hAnsi="Times New Roman"/>
          <w:color w:val="000000"/>
          <w:sz w:val="28"/>
          <w:lang w:val="ru-RU"/>
        </w:rPr>
        <w:t>Искендерова А. А., Акционерное общество «Издательство «Просвещение»</w:t>
      </w:r>
      <w:bookmarkEnd w:id="12"/>
      <w:r w:rsidRPr="0058251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4227" w:rsidRPr="0058251F" w:rsidRDefault="00EC5709">
      <w:pPr>
        <w:spacing w:after="0" w:line="480" w:lineRule="auto"/>
        <w:ind w:left="120"/>
        <w:rPr>
          <w:lang w:val="ru-RU"/>
        </w:rPr>
      </w:pPr>
      <w:r w:rsidRPr="0058251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4227" w:rsidRPr="0058251F" w:rsidRDefault="00EC5709">
      <w:pPr>
        <w:spacing w:after="0"/>
        <w:ind w:left="120"/>
        <w:rPr>
          <w:lang w:val="ru-RU"/>
        </w:rPr>
      </w:pPr>
      <w:r w:rsidRPr="0058251F">
        <w:rPr>
          <w:rFonts w:ascii="Times New Roman" w:hAnsi="Times New Roman"/>
          <w:color w:val="000000"/>
          <w:sz w:val="28"/>
          <w:lang w:val="ru-RU"/>
        </w:rPr>
        <w:t>​</w:t>
      </w:r>
    </w:p>
    <w:p w:rsidR="00B24227" w:rsidRPr="0058251F" w:rsidRDefault="00EC5709">
      <w:pPr>
        <w:spacing w:after="0" w:line="480" w:lineRule="auto"/>
        <w:ind w:left="120"/>
        <w:rPr>
          <w:lang w:val="ru-RU"/>
        </w:rPr>
      </w:pPr>
      <w:r w:rsidRPr="005825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4227" w:rsidRPr="0058251F" w:rsidRDefault="00EC5709">
      <w:pPr>
        <w:spacing w:after="0" w:line="480" w:lineRule="auto"/>
        <w:ind w:left="120"/>
        <w:rPr>
          <w:lang w:val="ru-RU"/>
        </w:rPr>
      </w:pPr>
      <w:r w:rsidRPr="006B2ACA">
        <w:rPr>
          <w:rFonts w:ascii="Times New Roman" w:hAnsi="Times New Roman"/>
          <w:color w:val="000000"/>
          <w:sz w:val="28"/>
          <w:lang w:val="ru-RU"/>
        </w:rPr>
        <w:t>​‌1. С.В Колпаков. Н.А. Селунская «История древнего мира» 5 класс М. Дрофа 2011 год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2.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Агафонов С.В. Схемы по всеобщей истории. </w:t>
      </w:r>
      <w:r w:rsidRPr="006B2ACA">
        <w:rPr>
          <w:rFonts w:ascii="Times New Roman" w:hAnsi="Times New Roman"/>
          <w:color w:val="000000"/>
          <w:sz w:val="28"/>
          <w:lang w:val="ru-RU"/>
        </w:rPr>
        <w:t>5 кл.: к учебнику Ф.А Михайловского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«История Древнего мира». М.: Русское слово, 2005-23 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3. Арасланова О.В. поурочные разработки по истории Древнего мира. </w:t>
      </w:r>
      <w:r w:rsidRPr="006B2ACA">
        <w:rPr>
          <w:rFonts w:ascii="Times New Roman" w:hAnsi="Times New Roman"/>
          <w:color w:val="000000"/>
          <w:sz w:val="28"/>
          <w:lang w:val="ru-RU"/>
        </w:rPr>
        <w:t>5 КЛ.: к учебникам АА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Вигасина, Г.И. Годера, И.С. Свенцицкой (М.: Просвещение); Ф.А Михайловского (М.: Русское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слово). М.: ВАКО, 2005- 304 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4. Брандт М.Ю. История Древнего мира. Тесты.- М.,2000-302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5. Быльева В. и др. История Древнего мира: Пособие для учителя истории. 5 КЛ. Брянск,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2003-144 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6. Годер Г.И. Методическое пособие по истории Древнего мира. 5 КЛ. М.: Просвещение,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2003-350 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7. Годер Г.И. Рабочая тетрадь по истории Древнего мира. Выпуск1,2.-М., 2010- 43с.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8. Жукова Л.В. Контрольные и проверочные работы по истории 5-9 класс.- М.,1997-76с.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9. Кун Н, А, Легенды и мифы Древней Греции - М.,1998-278с.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10. Лубченков Ю.Н. Михайлов В.В. История Древнего Рима - М.,1998-123с.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11. Сухов В.В. История Древнего мира и Средних веков. </w:t>
      </w:r>
      <w:r w:rsidRPr="006B2ACA">
        <w:rPr>
          <w:rFonts w:ascii="Times New Roman" w:hAnsi="Times New Roman"/>
          <w:color w:val="000000"/>
          <w:sz w:val="28"/>
          <w:lang w:val="ru-RU"/>
        </w:rPr>
        <w:t>5-6 класс. - М.,2000- 173с.</w:t>
      </w:r>
      <w:r w:rsidRPr="006B2ACA">
        <w:rPr>
          <w:sz w:val="28"/>
          <w:lang w:val="ru-RU"/>
        </w:rPr>
        <w:br/>
      </w:r>
      <w:r w:rsidRPr="006B2ACA">
        <w:rPr>
          <w:rFonts w:ascii="Times New Roman" w:hAnsi="Times New Roman"/>
          <w:color w:val="000000"/>
          <w:sz w:val="28"/>
          <w:lang w:val="ru-RU"/>
        </w:rPr>
        <w:t xml:space="preserve"> 12. Цветкова Г.А. Дидактические материалы по истории Древнего мира. </w:t>
      </w:r>
      <w:r w:rsidRPr="0058251F">
        <w:rPr>
          <w:rFonts w:ascii="Times New Roman" w:hAnsi="Times New Roman"/>
          <w:color w:val="000000"/>
          <w:sz w:val="28"/>
          <w:lang w:val="ru-RU"/>
        </w:rPr>
        <w:t>5 КЛ. М.:</w:t>
      </w:r>
      <w:r w:rsidRPr="0058251F">
        <w:rPr>
          <w:sz w:val="28"/>
          <w:lang w:val="ru-RU"/>
        </w:rPr>
        <w:br/>
      </w:r>
      <w:bookmarkStart w:id="13" w:name="1cc6b14d-c379-4145-83ce-d61c41a33d45"/>
      <w:r w:rsidRPr="0058251F">
        <w:rPr>
          <w:rFonts w:ascii="Times New Roman" w:hAnsi="Times New Roman"/>
          <w:color w:val="000000"/>
          <w:sz w:val="28"/>
          <w:lang w:val="ru-RU"/>
        </w:rPr>
        <w:t xml:space="preserve"> Владос-Пресс, 2003-272 с</w:t>
      </w:r>
      <w:bookmarkEnd w:id="13"/>
      <w:r w:rsidRPr="0058251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4227" w:rsidRPr="0058251F" w:rsidRDefault="00B24227">
      <w:pPr>
        <w:spacing w:after="0"/>
        <w:ind w:left="120"/>
        <w:rPr>
          <w:lang w:val="ru-RU"/>
        </w:rPr>
      </w:pPr>
    </w:p>
    <w:p w:rsidR="00B24227" w:rsidRPr="006B2ACA" w:rsidRDefault="00EC5709">
      <w:pPr>
        <w:spacing w:after="0" w:line="480" w:lineRule="auto"/>
        <w:ind w:left="120"/>
        <w:rPr>
          <w:lang w:val="ru-RU"/>
        </w:rPr>
      </w:pPr>
      <w:r w:rsidRPr="006B2A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4227" w:rsidRPr="0058251F" w:rsidRDefault="00EC5709">
      <w:pPr>
        <w:spacing w:after="0" w:line="480" w:lineRule="auto"/>
        <w:ind w:left="120"/>
        <w:rPr>
          <w:lang w:val="ru-RU"/>
        </w:rPr>
      </w:pPr>
      <w:r w:rsidRPr="0058251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251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datalesson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r w:rsidRPr="005825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8251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olimpium</w:t>
      </w:r>
      <w:r w:rsidRPr="0058251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8251F">
        <w:rPr>
          <w:rFonts w:ascii="Times New Roman" w:hAnsi="Times New Roman"/>
          <w:color w:val="000000"/>
          <w:sz w:val="28"/>
          <w:lang w:val="ru-RU"/>
        </w:rPr>
        <w:t>/</w:t>
      </w:r>
      <w:r w:rsidRPr="0058251F">
        <w:rPr>
          <w:sz w:val="28"/>
          <w:lang w:val="ru-RU"/>
        </w:rPr>
        <w:br/>
      </w:r>
      <w:bookmarkStart w:id="14" w:name="954910a6-450c-47a0-80e2-529fad0f6e94"/>
      <w:bookmarkEnd w:id="14"/>
      <w:r w:rsidRPr="0058251F">
        <w:rPr>
          <w:rFonts w:ascii="Times New Roman" w:hAnsi="Times New Roman"/>
          <w:color w:val="333333"/>
          <w:sz w:val="28"/>
          <w:lang w:val="ru-RU"/>
        </w:rPr>
        <w:t>‌</w:t>
      </w:r>
      <w:r w:rsidRPr="0058251F">
        <w:rPr>
          <w:rFonts w:ascii="Times New Roman" w:hAnsi="Times New Roman"/>
          <w:color w:val="000000"/>
          <w:sz w:val="28"/>
          <w:lang w:val="ru-RU"/>
        </w:rPr>
        <w:t>​</w:t>
      </w:r>
    </w:p>
    <w:p w:rsidR="00B24227" w:rsidRPr="0058251F" w:rsidRDefault="00B24227">
      <w:pPr>
        <w:rPr>
          <w:lang w:val="ru-RU"/>
        </w:rPr>
        <w:sectPr w:rsidR="00B24227" w:rsidRPr="005825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EC5709" w:rsidRPr="0058251F" w:rsidRDefault="00EC5709">
      <w:pPr>
        <w:rPr>
          <w:lang w:val="ru-RU"/>
        </w:rPr>
      </w:pPr>
    </w:p>
    <w:sectPr w:rsidR="00EC5709" w:rsidRPr="005825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ACF"/>
    <w:multiLevelType w:val="multilevel"/>
    <w:tmpl w:val="74542E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5551F"/>
    <w:multiLevelType w:val="multilevel"/>
    <w:tmpl w:val="B78E5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B325C"/>
    <w:multiLevelType w:val="multilevel"/>
    <w:tmpl w:val="56905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4934E6"/>
    <w:multiLevelType w:val="multilevel"/>
    <w:tmpl w:val="456CC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A46C45"/>
    <w:multiLevelType w:val="multilevel"/>
    <w:tmpl w:val="C75C9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B69AF"/>
    <w:multiLevelType w:val="multilevel"/>
    <w:tmpl w:val="7E7CD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04090E"/>
    <w:multiLevelType w:val="multilevel"/>
    <w:tmpl w:val="2C204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07031B"/>
    <w:multiLevelType w:val="multilevel"/>
    <w:tmpl w:val="8CE00A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5F36E9"/>
    <w:multiLevelType w:val="multilevel"/>
    <w:tmpl w:val="9AAC49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F00D24"/>
    <w:multiLevelType w:val="multilevel"/>
    <w:tmpl w:val="A21C7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CC36DC"/>
    <w:multiLevelType w:val="multilevel"/>
    <w:tmpl w:val="B6EE3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3A17FB"/>
    <w:multiLevelType w:val="multilevel"/>
    <w:tmpl w:val="3E5CD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28371E"/>
    <w:multiLevelType w:val="multilevel"/>
    <w:tmpl w:val="58146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9454B8"/>
    <w:multiLevelType w:val="multilevel"/>
    <w:tmpl w:val="9CE0DC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EE675D"/>
    <w:multiLevelType w:val="multilevel"/>
    <w:tmpl w:val="4D621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5430C9"/>
    <w:multiLevelType w:val="multilevel"/>
    <w:tmpl w:val="8BAA8C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AC4EFC"/>
    <w:multiLevelType w:val="multilevel"/>
    <w:tmpl w:val="E2AC8D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261E36"/>
    <w:multiLevelType w:val="multilevel"/>
    <w:tmpl w:val="69F8C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7418FA"/>
    <w:multiLevelType w:val="multilevel"/>
    <w:tmpl w:val="BD98E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A631D24"/>
    <w:multiLevelType w:val="multilevel"/>
    <w:tmpl w:val="35F8EC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3F7F95"/>
    <w:multiLevelType w:val="multilevel"/>
    <w:tmpl w:val="71206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122E55"/>
    <w:multiLevelType w:val="multilevel"/>
    <w:tmpl w:val="76DE7E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75AF9"/>
    <w:multiLevelType w:val="multilevel"/>
    <w:tmpl w:val="A8B00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AB4F4C"/>
    <w:multiLevelType w:val="multilevel"/>
    <w:tmpl w:val="B25AC3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3151F9"/>
    <w:multiLevelType w:val="multilevel"/>
    <w:tmpl w:val="F48C4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9B13D9"/>
    <w:multiLevelType w:val="multilevel"/>
    <w:tmpl w:val="344EFC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0C740B"/>
    <w:multiLevelType w:val="multilevel"/>
    <w:tmpl w:val="43A22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9B42AA"/>
    <w:multiLevelType w:val="multilevel"/>
    <w:tmpl w:val="86A00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6E29F9"/>
    <w:multiLevelType w:val="multilevel"/>
    <w:tmpl w:val="E9BC8E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3A4BA6"/>
    <w:multiLevelType w:val="multilevel"/>
    <w:tmpl w:val="B6B01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95249B"/>
    <w:multiLevelType w:val="multilevel"/>
    <w:tmpl w:val="1F788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E355B9"/>
    <w:multiLevelType w:val="multilevel"/>
    <w:tmpl w:val="BE7C14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DC3950"/>
    <w:multiLevelType w:val="multilevel"/>
    <w:tmpl w:val="05166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370FD"/>
    <w:multiLevelType w:val="multilevel"/>
    <w:tmpl w:val="ED80D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9DB3E32"/>
    <w:multiLevelType w:val="multilevel"/>
    <w:tmpl w:val="64720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5FFE"/>
    <w:multiLevelType w:val="multilevel"/>
    <w:tmpl w:val="A42E1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6607CA"/>
    <w:multiLevelType w:val="multilevel"/>
    <w:tmpl w:val="E174C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295A79"/>
    <w:multiLevelType w:val="multilevel"/>
    <w:tmpl w:val="29F02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5"/>
  </w:num>
  <w:num w:numId="5">
    <w:abstractNumId w:val="17"/>
  </w:num>
  <w:num w:numId="6">
    <w:abstractNumId w:val="36"/>
  </w:num>
  <w:num w:numId="7">
    <w:abstractNumId w:val="30"/>
  </w:num>
  <w:num w:numId="8">
    <w:abstractNumId w:val="23"/>
  </w:num>
  <w:num w:numId="9">
    <w:abstractNumId w:val="22"/>
  </w:num>
  <w:num w:numId="10">
    <w:abstractNumId w:val="19"/>
  </w:num>
  <w:num w:numId="11">
    <w:abstractNumId w:val="4"/>
  </w:num>
  <w:num w:numId="12">
    <w:abstractNumId w:val="16"/>
  </w:num>
  <w:num w:numId="13">
    <w:abstractNumId w:val="34"/>
  </w:num>
  <w:num w:numId="14">
    <w:abstractNumId w:val="1"/>
  </w:num>
  <w:num w:numId="15">
    <w:abstractNumId w:val="35"/>
  </w:num>
  <w:num w:numId="16">
    <w:abstractNumId w:val="13"/>
  </w:num>
  <w:num w:numId="17">
    <w:abstractNumId w:val="26"/>
  </w:num>
  <w:num w:numId="18">
    <w:abstractNumId w:val="29"/>
  </w:num>
  <w:num w:numId="19">
    <w:abstractNumId w:val="12"/>
  </w:num>
  <w:num w:numId="20">
    <w:abstractNumId w:val="37"/>
  </w:num>
  <w:num w:numId="21">
    <w:abstractNumId w:val="0"/>
  </w:num>
  <w:num w:numId="22">
    <w:abstractNumId w:val="24"/>
  </w:num>
  <w:num w:numId="23">
    <w:abstractNumId w:val="31"/>
  </w:num>
  <w:num w:numId="24">
    <w:abstractNumId w:val="8"/>
  </w:num>
  <w:num w:numId="25">
    <w:abstractNumId w:val="20"/>
  </w:num>
  <w:num w:numId="26">
    <w:abstractNumId w:val="9"/>
  </w:num>
  <w:num w:numId="27">
    <w:abstractNumId w:val="27"/>
  </w:num>
  <w:num w:numId="28">
    <w:abstractNumId w:val="32"/>
  </w:num>
  <w:num w:numId="29">
    <w:abstractNumId w:val="21"/>
  </w:num>
  <w:num w:numId="30">
    <w:abstractNumId w:val="25"/>
  </w:num>
  <w:num w:numId="31">
    <w:abstractNumId w:val="2"/>
  </w:num>
  <w:num w:numId="32">
    <w:abstractNumId w:val="11"/>
  </w:num>
  <w:num w:numId="33">
    <w:abstractNumId w:val="18"/>
  </w:num>
  <w:num w:numId="34">
    <w:abstractNumId w:val="6"/>
  </w:num>
  <w:num w:numId="35">
    <w:abstractNumId w:val="10"/>
  </w:num>
  <w:num w:numId="36">
    <w:abstractNumId w:val="15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27"/>
    <w:rsid w:val="0058251F"/>
    <w:rsid w:val="006B2ACA"/>
    <w:rsid w:val="00B24227"/>
    <w:rsid w:val="00EC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CC85"/>
  <w15:docId w15:val="{2EA3F149-CF8E-44F5-BB49-31A3B06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c0c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e0e" TargetMode="External"/><Relationship Id="rId366" Type="http://schemas.openxmlformats.org/officeDocument/2006/relationships/hyperlink" Target="https://m.edsoo.ru/8864f2fe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5e2" TargetMode="External"/><Relationship Id="rId268" Type="http://schemas.openxmlformats.org/officeDocument/2006/relationships/hyperlink" Target="https://m.edsoo.ru/8a18821e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e16e" TargetMode="External"/><Relationship Id="rId377" Type="http://schemas.openxmlformats.org/officeDocument/2006/relationships/hyperlink" Target="https://m.edsoo.ru/8a190d10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5e6" TargetMode="External"/><Relationship Id="rId402" Type="http://schemas.openxmlformats.org/officeDocument/2006/relationships/hyperlink" Target="https://m.edsoo.ru/8a193cae" TargetMode="External"/><Relationship Id="rId279" Type="http://schemas.openxmlformats.org/officeDocument/2006/relationships/hyperlink" Target="https://m.edsoo.ru/8a189a88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864c086" TargetMode="External"/><Relationship Id="rId304" Type="http://schemas.openxmlformats.org/officeDocument/2006/relationships/hyperlink" Target="https://m.edsoo.ru/8864d418" TargetMode="External"/><Relationship Id="rId346" Type="http://schemas.openxmlformats.org/officeDocument/2006/relationships/hyperlink" Target="https://m.edsoo.ru/8a18f66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a00" TargetMode="External"/><Relationship Id="rId248" Type="http://schemas.openxmlformats.org/officeDocument/2006/relationships/hyperlink" Target="https://m.edsoo.ru/8a185780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a40" TargetMode="External"/><Relationship Id="rId357" Type="http://schemas.openxmlformats.org/officeDocument/2006/relationships/hyperlink" Target="https://m.edsoo.ru/8864e2dc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862" TargetMode="External"/><Relationship Id="rId259" Type="http://schemas.openxmlformats.org/officeDocument/2006/relationships/hyperlink" Target="https://m.edsoo.ru/8a186d1a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5b6" TargetMode="External"/><Relationship Id="rId326" Type="http://schemas.openxmlformats.org/officeDocument/2006/relationships/hyperlink" Target="https://m.edsoo.ru/8a18d1d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6f0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8da" TargetMode="External"/><Relationship Id="rId281" Type="http://schemas.openxmlformats.org/officeDocument/2006/relationships/hyperlink" Target="https://m.edsoo.ru/8a189c2c" TargetMode="External"/><Relationship Id="rId337" Type="http://schemas.openxmlformats.org/officeDocument/2006/relationships/hyperlink" Target="https://m.edsoo.ru/8a18e722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109e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802" TargetMode="External"/><Relationship Id="rId390" Type="http://schemas.openxmlformats.org/officeDocument/2006/relationships/hyperlink" Target="https://m.edsoo.ru/8a192912" TargetMode="External"/><Relationship Id="rId404" Type="http://schemas.openxmlformats.org/officeDocument/2006/relationships/hyperlink" Target="https://m.edsoo.ru/8a193f88" TargetMode="External"/><Relationship Id="rId250" Type="http://schemas.openxmlformats.org/officeDocument/2006/relationships/hyperlink" Target="https://m.edsoo.ru/8a185d34" TargetMode="External"/><Relationship Id="rId292" Type="http://schemas.openxmlformats.org/officeDocument/2006/relationships/hyperlink" Target="https://m.edsoo.ru/8864c2c0" TargetMode="External"/><Relationship Id="rId306" Type="http://schemas.openxmlformats.org/officeDocument/2006/relationships/hyperlink" Target="https://m.edsoo.ru/8864d6ac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a6e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c1c" TargetMode="External"/><Relationship Id="rId261" Type="http://schemas.openxmlformats.org/officeDocument/2006/relationships/hyperlink" Target="https://m.edsoo.ru/8a187076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d74" TargetMode="External"/><Relationship Id="rId359" Type="http://schemas.openxmlformats.org/officeDocument/2006/relationships/hyperlink" Target="https://m.edsoo.ru/8864e584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9b6" TargetMode="External"/><Relationship Id="rId230" Type="http://schemas.openxmlformats.org/officeDocument/2006/relationships/hyperlink" Target="https://m.edsoo.ru/8864ab78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c50" TargetMode="External"/><Relationship Id="rId328" Type="http://schemas.openxmlformats.org/officeDocument/2006/relationships/hyperlink" Target="https://m.edsoo.ru/8a18d516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490" TargetMode="External"/><Relationship Id="rId241" Type="http://schemas.openxmlformats.org/officeDocument/2006/relationships/hyperlink" Target="https://m.edsoo.ru/8864ba46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a41a" TargetMode="External"/><Relationship Id="rId339" Type="http://schemas.openxmlformats.org/officeDocument/2006/relationships/hyperlink" Target="https://m.edsoo.ru/8a18e9d4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cf8" TargetMode="External"/><Relationship Id="rId406" Type="http://schemas.openxmlformats.org/officeDocument/2006/relationships/hyperlink" Target="https://m.edsoo.ru/8a1941c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ad4" TargetMode="External"/><Relationship Id="rId252" Type="http://schemas.openxmlformats.org/officeDocument/2006/relationships/hyperlink" Target="https://m.edsoo.ru/8a18602c" TargetMode="External"/><Relationship Id="rId294" Type="http://schemas.openxmlformats.org/officeDocument/2006/relationships/hyperlink" Target="https://m.edsoo.ru/8864c536" TargetMode="External"/><Relationship Id="rId308" Type="http://schemas.openxmlformats.org/officeDocument/2006/relationships/hyperlink" Target="https://m.edsoo.ru/8864d8d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912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f5a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5154" TargetMode="External"/><Relationship Id="rId263" Type="http://schemas.openxmlformats.org/officeDocument/2006/relationships/hyperlink" Target="https://m.edsoo.ru/8a1873fa" TargetMode="External"/><Relationship Id="rId319" Type="http://schemas.openxmlformats.org/officeDocument/2006/relationships/hyperlink" Target="https://m.edsoo.ru/8a18c09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840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cea" TargetMode="External"/><Relationship Id="rId232" Type="http://schemas.openxmlformats.org/officeDocument/2006/relationships/hyperlink" Target="https://m.edsoo.ru/8864ae16" TargetMode="External"/><Relationship Id="rId274" Type="http://schemas.openxmlformats.org/officeDocument/2006/relationships/hyperlink" Target="https://m.edsoo.ru/8a188f7a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d6c" TargetMode="External"/><Relationship Id="rId383" Type="http://schemas.openxmlformats.org/officeDocument/2006/relationships/hyperlink" Target="https://m.edsoo.ru/8a191cec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d8e" TargetMode="External"/><Relationship Id="rId285" Type="http://schemas.openxmlformats.org/officeDocument/2006/relationships/hyperlink" Target="https://m.edsoo.ru/8a18a7b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b0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9e4" TargetMode="External"/><Relationship Id="rId352" Type="http://schemas.openxmlformats.org/officeDocument/2006/relationships/hyperlink" Target="https://m.edsoo.ru/8a190022" TargetMode="External"/><Relationship Id="rId373" Type="http://schemas.openxmlformats.org/officeDocument/2006/relationships/hyperlink" Target="https://m.edsoo.ru/8864fe16" TargetMode="External"/><Relationship Id="rId394" Type="http://schemas.openxmlformats.org/officeDocument/2006/relationships/hyperlink" Target="https://m.edsoo.ru/8a192da4" TargetMode="External"/><Relationship Id="rId408" Type="http://schemas.openxmlformats.org/officeDocument/2006/relationships/hyperlink" Target="https://m.edsoo.ru/8a1943f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f38" TargetMode="External"/><Relationship Id="rId254" Type="http://schemas.openxmlformats.org/officeDocument/2006/relationships/hyperlink" Target="https://m.edsoo.ru/8a186356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9308" TargetMode="External"/><Relationship Id="rId296" Type="http://schemas.openxmlformats.org/officeDocument/2006/relationships/hyperlink" Target="https://m.edsoo.ru/8864c892" TargetMode="External"/><Relationship Id="rId300" Type="http://schemas.openxmlformats.org/officeDocument/2006/relationships/hyperlink" Target="https://m.edsoo.ru/8864cd24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7ec" TargetMode="External"/><Relationship Id="rId342" Type="http://schemas.openxmlformats.org/officeDocument/2006/relationships/hyperlink" Target="https://m.edsoo.ru/8a18ef42" TargetMode="External"/><Relationship Id="rId363" Type="http://schemas.openxmlformats.org/officeDocument/2006/relationships/hyperlink" Target="https://m.edsoo.ru/8864ece6" TargetMode="External"/><Relationship Id="rId384" Type="http://schemas.openxmlformats.org/officeDocument/2006/relationships/hyperlink" Target="https://m.edsoo.ru/8a19223c" TargetMode="External"/><Relationship Id="rId419" Type="http://schemas.openxmlformats.org/officeDocument/2006/relationships/hyperlink" Target="https://m.edsoo.ru/8a195608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a1a0" TargetMode="External"/><Relationship Id="rId244" Type="http://schemas.openxmlformats.org/officeDocument/2006/relationships/hyperlink" Target="https://m.edsoo.ru/8864bf32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a6c" TargetMode="External"/><Relationship Id="rId286" Type="http://schemas.openxmlformats.org/officeDocument/2006/relationships/hyperlink" Target="https://m.edsoo.ru/8a18a99c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c56" TargetMode="External"/><Relationship Id="rId332" Type="http://schemas.openxmlformats.org/officeDocument/2006/relationships/hyperlink" Target="https://m.edsoo.ru/8a18dc14" TargetMode="External"/><Relationship Id="rId353" Type="http://schemas.openxmlformats.org/officeDocument/2006/relationships/hyperlink" Target="https://m.edsoo.ru/8a1901ee" TargetMode="External"/><Relationship Id="rId374" Type="http://schemas.openxmlformats.org/officeDocument/2006/relationships/hyperlink" Target="https://m.edsoo.ru/8864ff2e" TargetMode="External"/><Relationship Id="rId395" Type="http://schemas.openxmlformats.org/officeDocument/2006/relationships/hyperlink" Target="https://m.edsoo.ru/8a19316e" TargetMode="External"/><Relationship Id="rId409" Type="http://schemas.openxmlformats.org/officeDocument/2006/relationships/hyperlink" Target="https://m.edsoo.ru/8a194500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b050" TargetMode="External"/><Relationship Id="rId420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4dc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9c8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e3c" TargetMode="External"/><Relationship Id="rId322" Type="http://schemas.openxmlformats.org/officeDocument/2006/relationships/hyperlink" Target="https://m.edsoo.ru/8a18c97c" TargetMode="External"/><Relationship Id="rId343" Type="http://schemas.openxmlformats.org/officeDocument/2006/relationships/hyperlink" Target="https://m.edsoo.ru/8a18f118" TargetMode="External"/><Relationship Id="rId364" Type="http://schemas.openxmlformats.org/officeDocument/2006/relationships/hyperlink" Target="https://m.edsoo.ru/8864f0a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23b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36c" TargetMode="External"/><Relationship Id="rId245" Type="http://schemas.openxmlformats.org/officeDocument/2006/relationships/hyperlink" Target="https://m.edsoo.ru/8a1852e4" TargetMode="External"/><Relationship Id="rId266" Type="http://schemas.openxmlformats.org/officeDocument/2006/relationships/hyperlink" Target="https://m.edsoo.ru/8a187e90" TargetMode="External"/><Relationship Id="rId287" Type="http://schemas.openxmlformats.org/officeDocument/2006/relationships/hyperlink" Target="https://m.edsoo.ru/8a18ab68" TargetMode="External"/><Relationship Id="rId410" Type="http://schemas.openxmlformats.org/officeDocument/2006/relationships/hyperlink" Target="https://m.edsoo.ru/8a1946ae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ea4" TargetMode="External"/><Relationship Id="rId333" Type="http://schemas.openxmlformats.org/officeDocument/2006/relationships/hyperlink" Target="https://m.edsoo.ru/8a18ddc2" TargetMode="External"/><Relationship Id="rId354" Type="http://schemas.openxmlformats.org/officeDocument/2006/relationships/hyperlink" Target="https://m.edsoo.ru/8a1907f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a190996" TargetMode="External"/><Relationship Id="rId396" Type="http://schemas.openxmlformats.org/officeDocument/2006/relationships/hyperlink" Target="https://m.edsoo.ru/8a1933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37a" TargetMode="External"/><Relationship Id="rId256" Type="http://schemas.openxmlformats.org/officeDocument/2006/relationships/hyperlink" Target="https://m.edsoo.ru/8a186856" TargetMode="External"/><Relationship Id="rId277" Type="http://schemas.openxmlformats.org/officeDocument/2006/relationships/hyperlink" Target="https://m.edsoo.ru/8a1896f0" TargetMode="External"/><Relationship Id="rId298" Type="http://schemas.openxmlformats.org/officeDocument/2006/relationships/hyperlink" Target="https://m.edsoo.ru/8864cae0" TargetMode="External"/><Relationship Id="rId400" Type="http://schemas.openxmlformats.org/officeDocument/2006/relationships/hyperlink" Target="https://m.edsoo.ru/8a193a06" TargetMode="External"/><Relationship Id="rId421" Type="http://schemas.openxmlformats.org/officeDocument/2006/relationships/theme" Target="theme/theme1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f5e" TargetMode="External"/><Relationship Id="rId323" Type="http://schemas.openxmlformats.org/officeDocument/2006/relationships/hyperlink" Target="https://m.edsoo.ru/8a18cb0c" TargetMode="External"/><Relationship Id="rId344" Type="http://schemas.openxmlformats.org/officeDocument/2006/relationships/hyperlink" Target="https://m.edsoo.ru/8a18f30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f1e6" TargetMode="External"/><Relationship Id="rId386" Type="http://schemas.openxmlformats.org/officeDocument/2006/relationships/hyperlink" Target="https://m.edsoo.ru/8a191f12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4ca" TargetMode="External"/><Relationship Id="rId246" Type="http://schemas.openxmlformats.org/officeDocument/2006/relationships/hyperlink" Target="https://m.edsoo.ru/8a18546a" TargetMode="External"/><Relationship Id="rId267" Type="http://schemas.openxmlformats.org/officeDocument/2006/relationships/hyperlink" Target="https://m.edsoo.ru/8a188070" TargetMode="External"/><Relationship Id="rId288" Type="http://schemas.openxmlformats.org/officeDocument/2006/relationships/hyperlink" Target="https://m.edsoo.ru/8a18afdc" TargetMode="External"/><Relationship Id="rId411" Type="http://schemas.openxmlformats.org/officeDocument/2006/relationships/hyperlink" Target="https://m.edsoo.ru/8a1947d0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a18b3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fb6" TargetMode="External"/><Relationship Id="rId355" Type="http://schemas.openxmlformats.org/officeDocument/2006/relationships/hyperlink" Target="https://m.edsoo.ru/8864dff8" TargetMode="External"/><Relationship Id="rId376" Type="http://schemas.openxmlformats.org/officeDocument/2006/relationships/hyperlink" Target="https://m.edsoo.ru/8a190b80" TargetMode="External"/><Relationship Id="rId397" Type="http://schemas.openxmlformats.org/officeDocument/2006/relationships/hyperlink" Target="https://m.edsoo.ru/8a19354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4c4" TargetMode="External"/><Relationship Id="rId257" Type="http://schemas.openxmlformats.org/officeDocument/2006/relationships/hyperlink" Target="https://m.edsoo.ru/8a1869dc" TargetMode="External"/><Relationship Id="rId278" Type="http://schemas.openxmlformats.org/officeDocument/2006/relationships/hyperlink" Target="https://m.edsoo.ru/8a1898d0" TargetMode="External"/><Relationship Id="rId401" Type="http://schemas.openxmlformats.org/officeDocument/2006/relationships/hyperlink" Target="https://m.edsoo.ru/8a193b82" TargetMode="External"/><Relationship Id="rId303" Type="http://schemas.openxmlformats.org/officeDocument/2006/relationships/hyperlink" Target="https://m.edsoo.ru/8864d080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4b0" TargetMode="External"/><Relationship Id="rId387" Type="http://schemas.openxmlformats.org/officeDocument/2006/relationships/hyperlink" Target="https://m.edsoo.ru/8a1920c0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%5D" TargetMode="External"/><Relationship Id="rId247" Type="http://schemas.openxmlformats.org/officeDocument/2006/relationships/hyperlink" Target="https://m.edsoo.ru/8a1855e6" TargetMode="External"/><Relationship Id="rId412" Type="http://schemas.openxmlformats.org/officeDocument/2006/relationships/hyperlink" Target="https://m.edsoo.ru/8a1948de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b1d0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720" TargetMode="External"/><Relationship Id="rId356" Type="http://schemas.openxmlformats.org/officeDocument/2006/relationships/hyperlink" Target="https://m.edsoo.ru/8864e17e" TargetMode="External"/><Relationship Id="rId398" Type="http://schemas.openxmlformats.org/officeDocument/2006/relationships/hyperlink" Target="https://m.edsoo.ru/8a1936a0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b6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fa8" TargetMode="External"/><Relationship Id="rId367" Type="http://schemas.openxmlformats.org/officeDocument/2006/relationships/hyperlink" Target="https://m.edsoo.ru/8864f5d8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786" TargetMode="External"/><Relationship Id="rId269" Type="http://schemas.openxmlformats.org/officeDocument/2006/relationships/hyperlink" Target="https://m.edsoo.ru/8a1883ea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dda" TargetMode="External"/><Relationship Id="rId336" Type="http://schemas.openxmlformats.org/officeDocument/2006/relationships/hyperlink" Target="https://m.edsoo.ru/8a18e59c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ebe" TargetMode="External"/><Relationship Id="rId403" Type="http://schemas.openxmlformats.org/officeDocument/2006/relationships/hyperlink" Target="https://m.edsoo.ru/8a193e5c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6f4" TargetMode="External"/><Relationship Id="rId291" Type="http://schemas.openxmlformats.org/officeDocument/2006/relationships/hyperlink" Target="https://m.edsoo.ru/8864c1a8" TargetMode="External"/><Relationship Id="rId305" Type="http://schemas.openxmlformats.org/officeDocument/2006/relationships/hyperlink" Target="https://m.edsoo.ru/8864d562" TargetMode="External"/><Relationship Id="rId347" Type="http://schemas.openxmlformats.org/officeDocument/2006/relationships/hyperlink" Target="https://m.edsoo.ru/8a18f8ca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61a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906" TargetMode="External"/><Relationship Id="rId414" Type="http://schemas.openxmlformats.org/officeDocument/2006/relationships/hyperlink" Target="https://m.edsoo.ru/8a194b0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eb4" TargetMode="External"/><Relationship Id="rId316" Type="http://schemas.openxmlformats.org/officeDocument/2006/relationships/hyperlink" Target="https://m.edsoo.ru/8a18bbee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44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a70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d368" TargetMode="External"/><Relationship Id="rId369" Type="http://schemas.openxmlformats.org/officeDocument/2006/relationships/hyperlink" Target="https://m.edsoo.ru/8864f83a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a24" TargetMode="External"/><Relationship Id="rId380" Type="http://schemas.openxmlformats.org/officeDocument/2006/relationships/hyperlink" Target="https://m.edsoo.ru/8a1912ce" TargetMode="External"/><Relationship Id="rId240" Type="http://schemas.openxmlformats.org/officeDocument/2006/relationships/hyperlink" Target="https://m.edsoo.ru/8864b92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f92" TargetMode="External"/><Relationship Id="rId338" Type="http://schemas.openxmlformats.org/officeDocument/2006/relationships/hyperlink" Target="https://m.edsoo.ru/8a18e858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78c" TargetMode="External"/><Relationship Id="rId405" Type="http://schemas.openxmlformats.org/officeDocument/2006/relationships/hyperlink" Target="https://m.edsoo.ru/8a1940b4" TargetMode="External"/><Relationship Id="rId251" Type="http://schemas.openxmlformats.org/officeDocument/2006/relationships/hyperlink" Target="https://m.edsoo.ru/8a185eba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3f6" TargetMode="External"/><Relationship Id="rId307" Type="http://schemas.openxmlformats.org/officeDocument/2006/relationships/hyperlink" Target="https://m.edsoo.ru/8864d7c4" TargetMode="External"/><Relationship Id="rId349" Type="http://schemas.openxmlformats.org/officeDocument/2006/relationships/hyperlink" Target="https://m.edsoo.ru/8a18fbb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6b0" TargetMode="External"/><Relationship Id="rId416" Type="http://schemas.openxmlformats.org/officeDocument/2006/relationships/hyperlink" Target="https://m.edsoo.ru/8a194d34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242" TargetMode="External"/><Relationship Id="rId318" Type="http://schemas.openxmlformats.org/officeDocument/2006/relationships/hyperlink" Target="https://m.edsoo.ru/8a18bef0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b6e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cea" TargetMode="External"/><Relationship Id="rId273" Type="http://schemas.openxmlformats.org/officeDocument/2006/relationships/hyperlink" Target="https://m.edsoo.ru/8a188e08" TargetMode="External"/><Relationship Id="rId329" Type="http://schemas.openxmlformats.org/officeDocument/2006/relationships/hyperlink" Target="https://m.edsoo.ru/8a18d6a6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bc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648" TargetMode="External"/><Relationship Id="rId242" Type="http://schemas.openxmlformats.org/officeDocument/2006/relationships/hyperlink" Target="https://m.edsoo.ru/8864bb86" TargetMode="External"/><Relationship Id="rId284" Type="http://schemas.openxmlformats.org/officeDocument/2006/relationships/hyperlink" Target="https://m.edsoo.ru/8a18a604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e6a" TargetMode="External"/><Relationship Id="rId393" Type="http://schemas.openxmlformats.org/officeDocument/2006/relationships/hyperlink" Target="https://m.edsoo.ru/8a192c5a" TargetMode="External"/><Relationship Id="rId407" Type="http://schemas.openxmlformats.org/officeDocument/2006/relationships/hyperlink" Target="https://m.edsoo.ru/8a1942e4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1b2" TargetMode="External"/><Relationship Id="rId295" Type="http://schemas.openxmlformats.org/officeDocument/2006/relationships/hyperlink" Target="https://m.edsoo.ru/8864c6d0" TargetMode="External"/><Relationship Id="rId309" Type="http://schemas.openxmlformats.org/officeDocument/2006/relationships/hyperlink" Target="https://m.edsoo.ru/8864d9f4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620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b56" TargetMode="External"/><Relationship Id="rId418" Type="http://schemas.openxmlformats.org/officeDocument/2006/relationships/hyperlink" Target="https://m.edsoo.ru/8a1954e6" TargetMode="External"/><Relationship Id="rId222" Type="http://schemas.openxmlformats.org/officeDocument/2006/relationships/hyperlink" Target="https://m.edsoo.ru/88649f52" TargetMode="External"/><Relationship Id="rId264" Type="http://schemas.openxmlformats.org/officeDocument/2006/relationships/hyperlink" Target="https://m.edsoo.ru/8a187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102</Pages>
  <Words>26653</Words>
  <Characters>151925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2023-10-12T05:00:00Z</dcterms:created>
  <dcterms:modified xsi:type="dcterms:W3CDTF">2023-10-12T05:00:00Z</dcterms:modified>
</cp:coreProperties>
</file>